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A58C" w14:textId="55DB9BAC" w:rsidR="00717F5C" w:rsidRDefault="00474FCC" w:rsidP="00474FCC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66932" wp14:editId="1920D84C">
                <wp:simplePos x="0" y="0"/>
                <wp:positionH relativeFrom="column">
                  <wp:posOffset>4244340</wp:posOffset>
                </wp:positionH>
                <wp:positionV relativeFrom="paragraph">
                  <wp:posOffset>-160655</wp:posOffset>
                </wp:positionV>
                <wp:extent cx="1838325" cy="7143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18836" w14:textId="5D2A4660" w:rsidR="00474FCC" w:rsidRDefault="00474FCC"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9DAA6BE" wp14:editId="143BA702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7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6693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4.2pt;margin-top:-12.65pt;width:144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" filled="f" stroked="f" strokeweight=".5pt">
                <v:textbox>
                  <w:txbxContent>
                    <w:p w14:paraId="63B18836" w14:textId="5D2A4660" w:rsidR="00474FCC" w:rsidRDefault="00474FCC"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9DAA6BE" wp14:editId="143BA702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7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895C98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7CB20B42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5566CD39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</w:t>
      </w:r>
      <w:proofErr w:type="gramStart"/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…..</w:t>
      </w:r>
      <w:proofErr w:type="gramEnd"/>
    </w:p>
    <w:p w14:paraId="63DBF36C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5FCAA3DE" w14:textId="24D7AB6B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7C67305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A8A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9BE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0533666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7E4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57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A42AC1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802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65E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B324DF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F09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AF0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D270E0">
              <w:rPr>
                <w:rFonts w:ascii="Garamond" w:hAnsi="Garamond" w:cs="Garamond"/>
                <w:sz w:val="22"/>
                <w:szCs w:val="22"/>
              </w:rPr>
            </w:r>
            <w:r w:rsidR="00D270E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270E0">
              <w:rPr>
                <w:rFonts w:ascii="Garamond" w:hAnsi="Garamond" w:cs="Garamond"/>
                <w:sz w:val="22"/>
                <w:szCs w:val="22"/>
              </w:rPr>
            </w:r>
            <w:r w:rsidR="00D270E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6D0C05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255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C6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2A9DA7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C4A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ED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662945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4C0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76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476D457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41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44A182FB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032AAA48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16D3507E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E6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1A29D22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FAF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66A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270E0">
              <w:rPr>
                <w:rFonts w:ascii="Garamond" w:hAnsi="Garamond" w:cs="Garamond"/>
                <w:sz w:val="22"/>
                <w:szCs w:val="22"/>
              </w:rPr>
            </w:r>
            <w:r w:rsidR="00D270E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270E0">
              <w:rPr>
                <w:rFonts w:ascii="Garamond" w:hAnsi="Garamond" w:cs="Garamond"/>
                <w:sz w:val="22"/>
                <w:szCs w:val="22"/>
              </w:rPr>
            </w:r>
            <w:r w:rsidR="00D270E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270E0">
              <w:rPr>
                <w:rFonts w:ascii="Garamond" w:hAnsi="Garamond" w:cs="Garamond"/>
                <w:sz w:val="22"/>
                <w:szCs w:val="22"/>
              </w:rPr>
            </w:r>
            <w:r w:rsidR="00D270E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270E0">
              <w:rPr>
                <w:rFonts w:ascii="Garamond" w:hAnsi="Garamond" w:cs="Garamond"/>
                <w:sz w:val="22"/>
                <w:szCs w:val="22"/>
              </w:rPr>
            </w:r>
            <w:r w:rsidR="00D270E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270E0">
              <w:rPr>
                <w:rFonts w:ascii="Garamond" w:hAnsi="Garamond" w:cs="Garamond"/>
                <w:sz w:val="22"/>
                <w:szCs w:val="22"/>
              </w:rPr>
            </w:r>
            <w:r w:rsidR="00D270E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270E0">
              <w:rPr>
                <w:rFonts w:ascii="Garamond" w:hAnsi="Garamond" w:cs="Garamond"/>
                <w:sz w:val="22"/>
                <w:szCs w:val="22"/>
              </w:rPr>
            </w:r>
            <w:r w:rsidR="00D270E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4770E13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81A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BAB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093F8236" w14:textId="3804EA57" w:rsidR="00466F6C" w:rsidRPr="00D270E0" w:rsidRDefault="00D270E0" w:rsidP="00A80029">
      <w:pPr>
        <w:ind w:right="-676"/>
        <w:rPr>
          <w:rFonts w:ascii="Garamond" w:hAnsi="Garamond" w:cs="Garamond"/>
          <w:b/>
          <w:sz w:val="24"/>
          <w:szCs w:val="24"/>
          <w:u w:val="single"/>
          <w:lang w:val="fr-FR"/>
        </w:rPr>
      </w:pPr>
      <w:r w:rsidRPr="00D270E0">
        <w:rPr>
          <w:rFonts w:ascii="Garamond" w:hAnsi="Garamond" w:cs="Garamond"/>
          <w:b/>
          <w:sz w:val="24"/>
          <w:szCs w:val="24"/>
          <w:u w:val="single"/>
          <w:lang w:val="fr-FR"/>
        </w:rPr>
        <w:t>R</w:t>
      </w:r>
      <w:r w:rsidRPr="00D270E0">
        <w:rPr>
          <w:rFonts w:ascii="Garamond" w:hAnsi="Garamond" w:cs="Garamond"/>
          <w:b/>
          <w:sz w:val="24"/>
          <w:szCs w:val="24"/>
          <w:u w:val="single"/>
          <w:lang w:val="fr-FR"/>
        </w:rPr>
        <w:t>éalisation d’un biocapteur</w:t>
      </w:r>
    </w:p>
    <w:p w14:paraId="5B192449" w14:textId="77777777" w:rsidR="00466F6C" w:rsidRPr="00D270E0" w:rsidRDefault="00466F6C" w:rsidP="00A80029">
      <w:pPr>
        <w:ind w:right="-676"/>
        <w:rPr>
          <w:rFonts w:ascii="Garamond" w:hAnsi="Garamond" w:cs="Garamond"/>
          <w:b/>
          <w:sz w:val="6"/>
          <w:szCs w:val="6"/>
          <w:lang w:val="fr-FR"/>
        </w:rPr>
      </w:pPr>
    </w:p>
    <w:p w14:paraId="1DFF43FF" w14:textId="0E4F0A01" w:rsidR="00E04D15" w:rsidRPr="00D270E0" w:rsidRDefault="00E04D15" w:rsidP="00466F6C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D270E0">
        <w:rPr>
          <w:rFonts w:ascii="Garamond" w:hAnsi="Garamond" w:cs="Garamond"/>
          <w:b/>
          <w:sz w:val="22"/>
          <w:szCs w:val="22"/>
          <w:lang w:val="fr-FR"/>
        </w:rPr>
        <w:t xml:space="preserve">Academic </w:t>
      </w:r>
      <w:proofErr w:type="gramStart"/>
      <w:r w:rsidRPr="00D270E0">
        <w:rPr>
          <w:rFonts w:ascii="Garamond" w:hAnsi="Garamond" w:cs="Garamond"/>
          <w:b/>
          <w:sz w:val="22"/>
          <w:szCs w:val="22"/>
          <w:lang w:val="fr-FR"/>
        </w:rPr>
        <w:t>Information:</w:t>
      </w:r>
      <w:proofErr w:type="gramEnd"/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494F3968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D4A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94F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E377FD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CF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6A0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6107F7B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07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DDF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5BE5650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C06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94A" w14:textId="77777777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270E0">
              <w:rPr>
                <w:rFonts w:ascii="Garamond" w:hAnsi="Garamond" w:cs="Garamond"/>
                <w:sz w:val="22"/>
                <w:szCs w:val="22"/>
              </w:rPr>
            </w:r>
            <w:r w:rsidR="00D270E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270E0">
              <w:rPr>
                <w:rFonts w:ascii="Garamond" w:hAnsi="Garamond" w:cs="Garamond"/>
                <w:sz w:val="22"/>
                <w:szCs w:val="22"/>
              </w:rPr>
            </w:r>
            <w:r w:rsidR="00D270E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270E0">
              <w:rPr>
                <w:rFonts w:ascii="Garamond" w:hAnsi="Garamond" w:cs="Garamond"/>
                <w:sz w:val="22"/>
                <w:szCs w:val="22"/>
              </w:rPr>
            </w:r>
            <w:r w:rsidR="00D270E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270E0">
              <w:rPr>
                <w:rFonts w:ascii="Garamond" w:hAnsi="Garamond" w:cs="Garamond"/>
                <w:sz w:val="22"/>
                <w:szCs w:val="22"/>
              </w:rPr>
            </w:r>
            <w:r w:rsidR="00D270E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270E0">
              <w:rPr>
                <w:rFonts w:ascii="Garamond" w:hAnsi="Garamond" w:cs="Garamond"/>
                <w:sz w:val="22"/>
                <w:szCs w:val="22"/>
              </w:rPr>
            </w:r>
            <w:r w:rsidR="00D270E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4A8893D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5E6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271BA241" w14:textId="77777777" w:rsidTr="00277241">
              <w:tc>
                <w:tcPr>
                  <w:tcW w:w="3383" w:type="dxa"/>
                </w:tcPr>
                <w:p w14:paraId="7254A64B" w14:textId="77777777" w:rsidR="00277241" w:rsidRDefault="00277241" w:rsidP="00D270E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47C7EDD" w14:textId="77777777" w:rsidR="00277241" w:rsidRDefault="00277241" w:rsidP="00D270E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270E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270E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FBC66CC" w14:textId="77777777" w:rsidTr="00277241">
              <w:tc>
                <w:tcPr>
                  <w:tcW w:w="3383" w:type="dxa"/>
                </w:tcPr>
                <w:p w14:paraId="6A2C5367" w14:textId="77777777" w:rsidR="00277241" w:rsidRDefault="00277241" w:rsidP="00D270E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18894AC" w14:textId="77777777" w:rsidR="00277241" w:rsidRDefault="00277241" w:rsidP="00D270E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270E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270E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47B5FE9" w14:textId="77777777" w:rsidTr="00277241">
              <w:tc>
                <w:tcPr>
                  <w:tcW w:w="3383" w:type="dxa"/>
                </w:tcPr>
                <w:p w14:paraId="69C0718E" w14:textId="77777777" w:rsidR="00277241" w:rsidRDefault="00277241" w:rsidP="00D270E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in HE</w:t>
                  </w:r>
                </w:p>
              </w:tc>
              <w:tc>
                <w:tcPr>
                  <w:tcW w:w="5543" w:type="dxa"/>
                </w:tcPr>
                <w:p w14:paraId="16D13F70" w14:textId="77777777" w:rsidR="00277241" w:rsidRDefault="00277241" w:rsidP="00D270E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270E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270E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07880974" w14:textId="77777777" w:rsidTr="00277241">
              <w:tc>
                <w:tcPr>
                  <w:tcW w:w="3383" w:type="dxa"/>
                </w:tcPr>
                <w:p w14:paraId="3C1B5EA3" w14:textId="77777777" w:rsidR="00277241" w:rsidRDefault="00277241" w:rsidP="00D270E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010A69C3" w14:textId="77777777" w:rsidR="00277241" w:rsidRDefault="00277241" w:rsidP="00D270E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270E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270E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28C310B" w14:textId="77777777" w:rsidTr="00277241">
              <w:tc>
                <w:tcPr>
                  <w:tcW w:w="3383" w:type="dxa"/>
                </w:tcPr>
                <w:p w14:paraId="08DF4FAF" w14:textId="77777777" w:rsidR="00D820BD" w:rsidRDefault="00D820BD" w:rsidP="00D270E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14:paraId="7A008F73" w14:textId="77777777" w:rsidR="00D820BD" w:rsidRDefault="00D820BD" w:rsidP="00D270E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270E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270E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49B91EB" w14:textId="77777777" w:rsidTr="00277241">
              <w:tc>
                <w:tcPr>
                  <w:tcW w:w="3383" w:type="dxa"/>
                </w:tcPr>
                <w:p w14:paraId="57423169" w14:textId="77777777" w:rsidR="00D820BD" w:rsidRDefault="00D820BD" w:rsidP="00D270E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216E6EC0" w14:textId="77777777" w:rsidR="00D820BD" w:rsidRDefault="00D820BD" w:rsidP="00D270E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270E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270E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7EEC59D" w14:textId="77777777" w:rsidTr="00277241">
              <w:tc>
                <w:tcPr>
                  <w:tcW w:w="3383" w:type="dxa"/>
                </w:tcPr>
                <w:p w14:paraId="7F39B9DC" w14:textId="77777777" w:rsidR="00D820BD" w:rsidRDefault="00D820BD" w:rsidP="00D270E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49C36CA" w14:textId="77777777" w:rsidR="00D820BD" w:rsidRDefault="00D820BD" w:rsidP="00D270E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270E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270E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5098C80" w14:textId="77777777" w:rsidTr="00277241">
              <w:tc>
                <w:tcPr>
                  <w:tcW w:w="3383" w:type="dxa"/>
                </w:tcPr>
                <w:p w14:paraId="7E1FF6E4" w14:textId="77777777" w:rsidR="00D820BD" w:rsidRDefault="00D820BD" w:rsidP="00D270E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B4F8762" w14:textId="77777777" w:rsidR="00D820BD" w:rsidRDefault="00D820BD" w:rsidP="00D270E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270E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270E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2DF3463" w14:textId="77777777" w:rsidTr="00277241">
              <w:tc>
                <w:tcPr>
                  <w:tcW w:w="3383" w:type="dxa"/>
                </w:tcPr>
                <w:p w14:paraId="7A5FD26E" w14:textId="77777777" w:rsidR="00D820BD" w:rsidRDefault="00D820BD" w:rsidP="00D270E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918AE30" w14:textId="77777777" w:rsidR="00D820BD" w:rsidRDefault="00D820BD" w:rsidP="00D270E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270E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270E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9C8171C" w14:textId="77777777" w:rsidTr="00277241">
              <w:tc>
                <w:tcPr>
                  <w:tcW w:w="3383" w:type="dxa"/>
                </w:tcPr>
                <w:p w14:paraId="57E9A8B5" w14:textId="77777777" w:rsidR="00D820BD" w:rsidRDefault="00D820BD" w:rsidP="00D270E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9FA136D" w14:textId="77777777" w:rsidR="00D820BD" w:rsidRDefault="00D820BD" w:rsidP="00D270E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270E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270E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1C2B7733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749BFD9C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2E82FA9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27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4D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7FADF9A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8E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50A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41041C0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FD4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D8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3DB370D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7E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C41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270E0">
              <w:rPr>
                <w:rFonts w:ascii="Garamond" w:hAnsi="Garamond" w:cs="Garamond"/>
                <w:sz w:val="22"/>
                <w:szCs w:val="22"/>
              </w:rPr>
            </w:r>
            <w:r w:rsidR="00D270E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270E0">
              <w:rPr>
                <w:rFonts w:ascii="Garamond" w:hAnsi="Garamond" w:cs="Garamond"/>
                <w:sz w:val="22"/>
                <w:szCs w:val="22"/>
              </w:rPr>
            </w:r>
            <w:r w:rsidR="00D270E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270E0">
              <w:rPr>
                <w:rFonts w:ascii="Garamond" w:hAnsi="Garamond" w:cs="Garamond"/>
                <w:sz w:val="22"/>
                <w:szCs w:val="22"/>
              </w:rPr>
            </w:r>
            <w:r w:rsidR="00D270E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270E0">
              <w:rPr>
                <w:rFonts w:ascii="Garamond" w:hAnsi="Garamond" w:cs="Garamond"/>
                <w:sz w:val="22"/>
                <w:szCs w:val="22"/>
              </w:rPr>
            </w:r>
            <w:r w:rsidR="00D270E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270E0">
              <w:rPr>
                <w:rFonts w:ascii="Garamond" w:hAnsi="Garamond" w:cs="Garamond"/>
                <w:sz w:val="22"/>
                <w:szCs w:val="22"/>
              </w:rPr>
            </w:r>
            <w:r w:rsidR="00D270E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14:paraId="27FC9690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5A774093" w14:textId="77777777" w:rsidTr="002B0149">
        <w:tc>
          <w:tcPr>
            <w:tcW w:w="9288" w:type="dxa"/>
            <w:shd w:val="clear" w:color="auto" w:fill="auto"/>
          </w:tcPr>
          <w:p w14:paraId="2028DD78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5AC4FF30" w14:textId="77777777"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14:paraId="527EAFED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12FE89E" w14:textId="268A0106" w:rsidR="00FD2F30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</w:t>
            </w:r>
            <w:r w:rsidRPr="00466F6C">
              <w:rPr>
                <w:rFonts w:ascii="Garamond" w:hAnsi="Garamond" w:cs="Garamond"/>
                <w:lang w:val="en-GB"/>
              </w:rPr>
              <w:t>ignature of the candidate's academic supervisor</w:t>
            </w:r>
            <w:r w:rsidR="00FD2F30"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755FC81" w14:textId="58C4929D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</w:p>
          <w:p w14:paraId="08398241" w14:textId="5953083A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Signature of Dean/ Director</w:t>
            </w:r>
          </w:p>
          <w:p w14:paraId="05FBE738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2BE1FF73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811A9C9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78AB30AC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his application must be </w:t>
            </w:r>
            <w:proofErr w:type="gramStart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completely filled</w:t>
            </w:r>
            <w:proofErr w:type="gramEnd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 out and signed</w:t>
            </w:r>
          </w:p>
        </w:tc>
      </w:tr>
    </w:tbl>
    <w:p w14:paraId="2BF53E9D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8568" w14:textId="77777777" w:rsidR="006E31EA" w:rsidRDefault="006E31EA" w:rsidP="006E31EA">
      <w:r>
        <w:separator/>
      </w:r>
    </w:p>
  </w:endnote>
  <w:endnote w:type="continuationSeparator" w:id="0">
    <w:p w14:paraId="2E497020" w14:textId="77777777" w:rsidR="006E31EA" w:rsidRDefault="006E31EA" w:rsidP="006E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701C" w14:textId="77777777" w:rsidR="006E31EA" w:rsidRDefault="006E31EA" w:rsidP="006E31EA">
      <w:r>
        <w:separator/>
      </w:r>
    </w:p>
  </w:footnote>
  <w:footnote w:type="continuationSeparator" w:id="0">
    <w:p w14:paraId="70312C44" w14:textId="77777777" w:rsidR="006E31EA" w:rsidRDefault="006E31EA" w:rsidP="006E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D73E6E" w14:paraId="49550993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69525F14" w14:textId="77777777" w:rsidR="00D73E6E" w:rsidRPr="00396D19" w:rsidRDefault="00D73E6E" w:rsidP="00D73E6E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1E3A2DCF" wp14:editId="38FC0ED4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165E81" w14:textId="68F494F1" w:rsidR="00D73E6E" w:rsidRPr="009E1A62" w:rsidRDefault="00D73E6E" w:rsidP="00D73E6E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D344558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AC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>
            <w:rPr>
              <w:rFonts w:ascii="Arial" w:hAnsi="Arial" w:cs="Arial" w:hint="cs"/>
              <w:b/>
              <w:bCs/>
              <w:sz w:val="18"/>
              <w:szCs w:val="18"/>
              <w:rtl/>
            </w:rPr>
            <w:t>1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D73E6E" w14:paraId="3F9BE526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E5D269D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D56B02" w14:textId="3DD0F728" w:rsidR="00D73E6E" w:rsidRPr="0005248F" w:rsidRDefault="00D73E6E" w:rsidP="00474FCC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Fiche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Candidature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E+/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Application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form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</w:t>
          </w:r>
          <w:r>
            <w:rPr>
              <w:rFonts w:cs="Arial"/>
              <w:color w:val="000000"/>
              <w:sz w:val="32"/>
              <w:szCs w:val="32"/>
            </w:rPr>
            <w:t xml:space="preserve"> 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176FBD2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CA7AE28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proofErr w:type="gramStart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Date :</w:t>
          </w:r>
          <w:proofErr w:type="gramEnd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47D132EF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D73E6E" w14:paraId="4D9668AA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AB2B2FA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89084D" w14:textId="77777777" w:rsidR="00D73E6E" w:rsidRPr="009E1A62" w:rsidRDefault="00D73E6E" w:rsidP="00D73E6E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8101F87" w14:textId="6781E2F1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proofErr w:type="gramStart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Page :</w:t>
          </w:r>
          <w:proofErr w:type="gramEnd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 w:rsidR="00474FCC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5640ED7C" w14:textId="77777777" w:rsidR="006E31EA" w:rsidRDefault="006E31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36033">
    <w:abstractNumId w:val="1"/>
  </w:num>
  <w:num w:numId="2" w16cid:durableId="208865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66F6C"/>
    <w:rsid w:val="00474FCC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1EA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0E0"/>
    <w:rsid w:val="00D27111"/>
    <w:rsid w:val="00D73AC8"/>
    <w:rsid w:val="00D73E6E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1592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13</cp:revision>
  <cp:lastPrinted>2016-05-23T13:59:00Z</cp:lastPrinted>
  <dcterms:created xsi:type="dcterms:W3CDTF">2017-11-24T11:06:00Z</dcterms:created>
  <dcterms:modified xsi:type="dcterms:W3CDTF">2022-12-13T13:38:00Z</dcterms:modified>
</cp:coreProperties>
</file>